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29.10.2025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03-06/2025/6828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Котельники - г. Севастополь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1851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1851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Котельники, Московская область, г. Котельники, мкр. Опытное поле, уч. 8, стр.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«Макеевка», Донецкая Народная Республика, г. Макеевка, ул. Свердлова, д. 82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Ленина, д. 118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Севастополь, г. Севастополь, ул. Вокзальная, 11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Котельники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М-4"Дон" Москва - Воронеж - Ростов-на-Дону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 автомобильная дорога М-4 "Дон" - Новошахтинск - граница с Луганской Народной Республикой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Антрацит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Ткаченко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Карпинского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Тополиная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Осоавиахима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Самолетная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Куприна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 "Новороссия" Ростов-на-Дону - Мариуполь - Мелитополь -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 "Граница с Херсонской областью - Симферополь - Алушта - Ялта"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 "Таврида" Керчь - Симферополь -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67 ОП РЗ 67 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67 ОП РЗ 67 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Второй Обороны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Генерала Мельника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Багрия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Брестская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Севастополя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Ревякина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Лабораторное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Второй Обороны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67 ОП РЗ 67 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67 ОП РЗ 67 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 "Таврида" Керчь - Симферополь -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 "Граница с Херсонской областью - Симферополь - Алушта - Ялта"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 "Новороссия" Ростов-на-Дону - Мариуполь - Мелитополь -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Куприна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Самолетная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Головина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Парашютная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Осоавиахима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Тополиная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б-р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б-р Шахтостроителей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Ткаченко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Антрацит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 автомобильная дорога М-4 "Дон" - Новошахтинск - граница с Луганской Народной Республикой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М-4"Дон" Москва - Воронеж - Ростов-на-Дону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Котельники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10:50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10:40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11:15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13:10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22:25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06:05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17:15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17:05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19:10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19:00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19:40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19:30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11:30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31.05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31.08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